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一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ascii="黑体" w:hAnsi="黑体" w:eastAsia="黑体" w:cs="黑体"/>
          <w:sz w:val="32"/>
          <w:szCs w:val="40"/>
          <w:lang w:eastAsia="zh-Hans"/>
        </w:rPr>
        <w:fldChar w:fldCharType="begin"/>
      </w:r>
      <w:r>
        <w:rPr>
          <w:rFonts w:ascii="黑体" w:hAnsi="黑体" w:eastAsia="黑体" w:cs="黑体"/>
          <w:sz w:val="32"/>
          <w:szCs w:val="40"/>
          <w:lang w:eastAsia="zh-Hans"/>
        </w:rPr>
        <w:instrText xml:space="preserve"> </w:instrTex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instrText xml:space="preserve">TIME \@ "yyyy'年'M'月'd'日'"</w:instrText>
      </w:r>
      <w:r>
        <w:rPr>
          <w:rFonts w:ascii="黑体" w:hAnsi="黑体" w:eastAsia="黑体" w:cs="黑体"/>
          <w:sz w:val="32"/>
          <w:szCs w:val="40"/>
          <w:lang w:eastAsia="zh-Hans"/>
        </w:rPr>
        <w:instrText xml:space="preserve"> </w:instrText>
      </w:r>
      <w:r>
        <w:rPr>
          <w:rFonts w:ascii="黑体" w:hAnsi="黑体" w:eastAsia="黑体" w:cs="黑体"/>
          <w:sz w:val="32"/>
          <w:szCs w:val="40"/>
          <w:lang w:eastAsia="zh-Hans"/>
        </w:rPr>
        <w:fldChar w:fldCharType="separate"/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2024年12月26日</w:t>
      </w:r>
      <w:r>
        <w:rPr>
          <w:rFonts w:ascii="黑体" w:hAnsi="黑体" w:eastAsia="黑体" w:cs="黑体"/>
          <w:sz w:val="32"/>
          <w:szCs w:val="40"/>
          <w:lang w:eastAsia="zh-Hans"/>
        </w:rPr>
        <w:fldChar w:fldCharType="end"/>
      </w:r>
    </w:p>
    <w:tbl>
      <w:tblPr>
        <w:tblStyle w:val="6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一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复习今天课堂上所学的内容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预习下一课，听录音，跟读3遍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思考课后的问题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  <w:t>\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1.预习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二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>星期四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 ）</w:t>
      </w:r>
    </w:p>
    <w:tbl>
      <w:tblPr>
        <w:tblStyle w:val="6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152"/>
        <w:gridCol w:w="426"/>
        <w:gridCol w:w="6"/>
        <w:gridCol w:w="1901"/>
        <w:gridCol w:w="1476"/>
        <w:gridCol w:w="426"/>
        <w:gridCol w:w="8"/>
        <w:gridCol w:w="2023"/>
        <w:gridCol w:w="1283"/>
        <w:gridCol w:w="11"/>
        <w:gridCol w:w="426"/>
        <w:gridCol w:w="1856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8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2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33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7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7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3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93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8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二</w:t>
            </w:r>
          </w:p>
        </w:tc>
        <w:tc>
          <w:tcPr>
            <w:tcW w:w="215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7" w:type="dxa"/>
            <w:gridSpan w:val="2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1.完成写字本。</w:t>
            </w:r>
          </w:p>
          <w:p>
            <w:p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2.预习新课。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口算本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完成英语校本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333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熟读课文，尝试背诵核心板块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7" w:type="dxa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复习今天学习的内容，读生字卡片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预习新课，熟读课文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完成练习册和1页口算本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完成英语校本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3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预习下一课的内容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熟读课文，尝试背诵核心板块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7" w:type="dxa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ascii="黑体" w:hAnsi="宋体" w:eastAsia="黑体" w:cs="黑体"/>
              </w:rPr>
            </w:pPr>
            <w:r>
              <w:rPr>
                <w:rFonts w:ascii="黑体" w:hAnsi="宋体" w:eastAsia="黑体" w:cs="黑体"/>
              </w:rPr>
              <w:t>复习课文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黑体" w:hAnsi="宋体" w:eastAsia="黑体" w:cs="黑体"/>
              </w:rPr>
            </w:pPr>
            <w:r>
              <w:rPr>
                <w:rFonts w:hint="default" w:ascii="黑体" w:hAnsi="宋体" w:eastAsia="黑体" w:cs="黑体"/>
              </w:rPr>
              <w:t>预习新课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完成练习册和1页口算本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完成英语校本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3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预习下一课的内容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熟读课文，尝试背诵核心板块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1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1.预习新课文，读生字卡片。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2.个性化作业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口算本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完成英语校本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3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熟读课文，尝试背诵核心板块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1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ascii="黑体" w:hAnsi="宋体" w:eastAsia="黑体" w:cs="黑体"/>
              </w:rPr>
              <w:t>完成口算本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完成英语校本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3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熟读课文，尝试背诵核心板块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1" w:type="dxa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</w:t>
            </w:r>
          </w:p>
          <w:p>
            <w:pPr>
              <w:numPr>
                <w:ilvl w:val="0"/>
                <w:numId w:val="5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复习今日所学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ascii="黑体" w:hAnsi="宋体" w:eastAsia="黑体" w:cs="黑体"/>
              </w:rPr>
              <w:t>完成口算本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完成英语校本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3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熟读课文，尝试背诵核心板块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32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31" w:type="dxa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32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31" w:type="dxa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三</w:t>
      </w:r>
      <w:r>
        <w:rPr>
          <w:rFonts w:hint="eastAsia" w:ascii="黑体" w:hAnsi="黑体" w:eastAsia="黑体" w:cs="黑体"/>
          <w:sz w:val="36"/>
          <w:szCs w:val="44"/>
          <w:lang w:val="en-US" w:eastAsia="zh-Hans"/>
        </w:rPr>
        <w:t>年级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12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26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6"/>
        <w:tblW w:w="13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136"/>
        <w:gridCol w:w="425"/>
        <w:gridCol w:w="3"/>
        <w:gridCol w:w="8"/>
        <w:gridCol w:w="1853"/>
        <w:gridCol w:w="1456"/>
        <w:gridCol w:w="420"/>
        <w:gridCol w:w="1980"/>
        <w:gridCol w:w="1247"/>
        <w:gridCol w:w="611"/>
        <w:gridCol w:w="25"/>
        <w:gridCol w:w="1845"/>
        <w:gridCol w:w="11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3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3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班级</w:t>
            </w: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2.</w:t>
            </w:r>
          </w:p>
        </w:tc>
        <w:tc>
          <w:tcPr>
            <w:tcW w:w="2289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5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时间</w:t>
            </w:r>
          </w:p>
        </w:tc>
        <w:tc>
          <w:tcPr>
            <w:tcW w:w="2400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4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8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381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完成语文专项训练（六）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个性化作业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个性作业</w:t>
            </w:r>
          </w:p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自默作文</w:t>
            </w:r>
          </w:p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</w:p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2289" w:type="dxa"/>
            <w:gridSpan w:val="4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背M1单词句子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完成语文专项训练（六）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1.个性化作业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2.自默单词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背诵M1单词句子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完成语文专项训练（六）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CN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练习册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  <w:lang w:eastAsia="zh-CN"/>
              </w:rPr>
            </w:pPr>
            <w:r>
              <w:rPr>
                <w:rFonts w:hint="default" w:ascii="黑体" w:hAnsi="黑体" w:eastAsia="黑体" w:cs="黑体"/>
                <w:szCs w:val="21"/>
                <w:lang w:eastAsia="zh-CN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  <w:lang w:eastAsia="zh-CN"/>
              </w:rPr>
            </w:pPr>
            <w:r>
              <w:rPr>
                <w:rFonts w:hint="default" w:ascii="黑体" w:hAnsi="黑体" w:eastAsia="黑体" w:cs="黑体"/>
                <w:szCs w:val="21"/>
                <w:lang w:eastAsia="zh-CN"/>
              </w:rPr>
              <w:t>默写作文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读和背M1课文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szCs w:val="21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1" w:type="dxa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完成语文专项训练（六）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个性化作业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背M1句子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熟读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5班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  <w:t>课堂</w:t>
            </w:r>
          </w:p>
        </w:tc>
        <w:tc>
          <w:tcPr>
            <w:tcW w:w="1861" w:type="dxa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完成语文专项训练（六）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小卷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个性作业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自默单词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背M1单词句子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36" w:type="dxa"/>
            <w:gridSpan w:val="3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CN"/>
              </w:rPr>
              <w:t>课堂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完成语文专项训练（六）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1456" w:type="dxa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>20分钟</w:t>
            </w:r>
          </w:p>
        </w:tc>
        <w:tc>
          <w:tcPr>
            <w:tcW w:w="420" w:type="dxa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980" w:type="dxa"/>
          </w:tcPr>
          <w:p>
            <w:pPr>
              <w:spacing w:line="276" w:lineRule="auto"/>
              <w:jc w:val="left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个性化作业</w:t>
            </w:r>
          </w:p>
        </w:tc>
        <w:tc>
          <w:tcPr>
            <w:tcW w:w="1247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636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1381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289" w:type="dxa"/>
            <w:gridSpan w:val="4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456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247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</w:tcPr>
          <w:p>
            <w:pPr>
              <w:spacing w:line="480" w:lineRule="auto"/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>背熟M1单词</w:t>
            </w:r>
          </w:p>
        </w:tc>
        <w:tc>
          <w:tcPr>
            <w:tcW w:w="1381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11254" w:type="dxa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孙芳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韩小羽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11254" w:type="dxa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李为陈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张茜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四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12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26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6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四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tabs>
                <w:tab w:val="left" w:pos="312"/>
              </w:tabs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练习册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数学报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numPr>
                <w:ilvl w:val="0"/>
                <w:numId w:val="6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抄背单词</w:t>
            </w:r>
          </w:p>
          <w:p>
            <w:pPr>
              <w:numPr>
                <w:ilvl w:val="0"/>
                <w:numId w:val="6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读课文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 xml:space="preserve">20 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数学报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tabs>
                <w:tab w:val="clear" w:pos="312"/>
              </w:tabs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抄背单词</w:t>
            </w:r>
          </w:p>
          <w:p>
            <w:pPr>
              <w:numPr>
                <w:ilvl w:val="0"/>
                <w:numId w:val="7"/>
              </w:numPr>
              <w:tabs>
                <w:tab w:val="clear" w:pos="312"/>
              </w:tabs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读课文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练习册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数学报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1.抄背单词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2.读课文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数学报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1.抄背单词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2.读课文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数学报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1.抄背单词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2.读课文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五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12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26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6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2157"/>
        <w:gridCol w:w="414"/>
        <w:gridCol w:w="1915"/>
        <w:gridCol w:w="1476"/>
        <w:gridCol w:w="425"/>
        <w:gridCol w:w="6"/>
        <w:gridCol w:w="2025"/>
        <w:gridCol w:w="1280"/>
        <w:gridCol w:w="11"/>
        <w:gridCol w:w="431"/>
        <w:gridCol w:w="1847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73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班级</w:t>
            </w:r>
          </w:p>
        </w:tc>
        <w:tc>
          <w:tcPr>
            <w:tcW w:w="2329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语文</w:t>
            </w:r>
          </w:p>
        </w:tc>
        <w:tc>
          <w:tcPr>
            <w:tcW w:w="147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  <w:tc>
          <w:tcPr>
            <w:tcW w:w="2456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数学</w:t>
            </w:r>
          </w:p>
        </w:tc>
        <w:tc>
          <w:tcPr>
            <w:tcW w:w="128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  <w:tc>
          <w:tcPr>
            <w:tcW w:w="2289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英语</w:t>
            </w:r>
          </w:p>
        </w:tc>
        <w:tc>
          <w:tcPr>
            <w:tcW w:w="1603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7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五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4" w:type="dxa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</w:tcPr>
          <w:p>
            <w:pPr>
              <w:numPr>
                <w:ilvl w:val="0"/>
                <w:numId w:val="8"/>
              </w:numP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自主复习</w:t>
            </w:r>
          </w:p>
          <w:p>
            <w:pPr>
              <w:numPr>
                <w:ilvl w:val="0"/>
                <w:numId w:val="8"/>
              </w:numP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默写纸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2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7" w:type="dxa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自主复习</w:t>
            </w:r>
          </w:p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 xml:space="preserve"> 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329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 xml:space="preserve">   课外阅读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复习M3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1自主复习</w:t>
            </w:r>
          </w:p>
          <w:p>
            <w:pPr>
              <w:rPr>
                <w:rFonts w:hint="default"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2.默写纸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个性化作业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7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自主复习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 xml:space="preserve"> 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单词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29" w:type="dxa"/>
            <w:gridSpan w:val="2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复习M3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1.自主复习</w:t>
            </w:r>
          </w:p>
          <w:p>
            <w:pPr>
              <w:rPr>
                <w:rFonts w:hint="default"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2.默写纸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自主复习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 xml:space="preserve"> 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29" w:type="dxa"/>
            <w:gridSpan w:val="2"/>
            <w:shd w:val="clear" w:color="auto" w:fill="auto"/>
          </w:tcPr>
          <w:p>
            <w:pP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 xml:space="preserve">   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课外阅读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复习M3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1.自主复习</w:t>
            </w:r>
          </w:p>
          <w:p>
            <w:pPr>
              <w:rPr>
                <w:rFonts w:hint="default"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2.默写纸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7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自主复习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29" w:type="dxa"/>
            <w:gridSpan w:val="2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复习M3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1.自主复习</w:t>
            </w:r>
          </w:p>
          <w:p>
            <w:pPr>
              <w:rPr>
                <w:rFonts w:hint="default"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2.默写纸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7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自主复习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29" w:type="dxa"/>
            <w:gridSpan w:val="2"/>
            <w:shd w:val="clear" w:color="auto" w:fill="auto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复习M3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1.自主复习</w:t>
            </w:r>
          </w:p>
          <w:p>
            <w:pPr>
              <w:rPr>
                <w:rFonts w:hint="default"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2.默写纸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个性化作业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7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自主复习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29" w:type="dxa"/>
            <w:gridSpan w:val="2"/>
            <w:shd w:val="clear" w:color="auto" w:fill="auto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复习M3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30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33" w:type="dxa"/>
            <w:gridSpan w:val="11"/>
          </w:tcPr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color w:val="000000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30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33" w:type="dxa"/>
            <w:gridSpan w:val="11"/>
          </w:tcPr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rPr>
          <w:rFonts w:ascii="黑体" w:hAnsi="黑体" w:eastAsia="黑体" w:cs="黑体"/>
          <w:sz w:val="32"/>
          <w:szCs w:val="40"/>
          <w:lang w:eastAsia="zh-Hans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B40A31"/>
    <w:multiLevelType w:val="singleLevel"/>
    <w:tmpl w:val="BAB40A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FEEF242"/>
    <w:multiLevelType w:val="singleLevel"/>
    <w:tmpl w:val="EFEEF24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D7E70BC"/>
    <w:multiLevelType w:val="singleLevel"/>
    <w:tmpl w:val="FD7E70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F6B5D4A"/>
    <w:multiLevelType w:val="singleLevel"/>
    <w:tmpl w:val="FF6B5D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7FEC798"/>
    <w:multiLevelType w:val="singleLevel"/>
    <w:tmpl w:val="37FEC798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3C5E88BE"/>
    <w:multiLevelType w:val="singleLevel"/>
    <w:tmpl w:val="3C5E88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6EE8239"/>
    <w:multiLevelType w:val="singleLevel"/>
    <w:tmpl w:val="56EE82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BEA5517"/>
    <w:multiLevelType w:val="singleLevel"/>
    <w:tmpl w:val="7BEA55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jYxZWY0MTNjNWRhOTdjNmI3ZGNlY2E1NGFkODUifQ=="/>
  </w:docVars>
  <w:rsids>
    <w:rsidRoot w:val="DF7FB8D9"/>
    <w:rsid w:val="000C1663"/>
    <w:rsid w:val="00181B91"/>
    <w:rsid w:val="001975D6"/>
    <w:rsid w:val="00280FF2"/>
    <w:rsid w:val="00612F5A"/>
    <w:rsid w:val="00622EF8"/>
    <w:rsid w:val="006F1BD4"/>
    <w:rsid w:val="0072218B"/>
    <w:rsid w:val="00A220F6"/>
    <w:rsid w:val="00B07928"/>
    <w:rsid w:val="00B65E0B"/>
    <w:rsid w:val="00F95DBE"/>
    <w:rsid w:val="11AD6F3F"/>
    <w:rsid w:val="137FA165"/>
    <w:rsid w:val="1FFD2EBB"/>
    <w:rsid w:val="2475258E"/>
    <w:rsid w:val="2FFF6DFF"/>
    <w:rsid w:val="38FD8964"/>
    <w:rsid w:val="3FD7DD13"/>
    <w:rsid w:val="402B612D"/>
    <w:rsid w:val="437DCFE4"/>
    <w:rsid w:val="44B7701B"/>
    <w:rsid w:val="5A6E2533"/>
    <w:rsid w:val="5FFB2ACD"/>
    <w:rsid w:val="60EF9F9C"/>
    <w:rsid w:val="6E2A7346"/>
    <w:rsid w:val="74FBD53F"/>
    <w:rsid w:val="770F9285"/>
    <w:rsid w:val="79FF4EDC"/>
    <w:rsid w:val="7B3F30E8"/>
    <w:rsid w:val="7BFF08B4"/>
    <w:rsid w:val="7C7A5BF4"/>
    <w:rsid w:val="7E5FFFFB"/>
    <w:rsid w:val="7EFF4057"/>
    <w:rsid w:val="7FDE04D2"/>
    <w:rsid w:val="AEAE4CD4"/>
    <w:rsid w:val="AFF987D6"/>
    <w:rsid w:val="BFFD7B77"/>
    <w:rsid w:val="DAFF62A3"/>
    <w:rsid w:val="DF7FB8D9"/>
    <w:rsid w:val="ECBB0DEA"/>
    <w:rsid w:val="EF9D136F"/>
    <w:rsid w:val="F25FEC50"/>
    <w:rsid w:val="F8BFB6F0"/>
    <w:rsid w:val="FCFEDC70"/>
    <w:rsid w:val="FD0EEF8D"/>
    <w:rsid w:val="FFF70FD1"/>
    <w:rsid w:val="FFFD512A"/>
    <w:rsid w:val="FFFFF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3"/>
    <w:uiPriority w:val="0"/>
    <w:rPr>
      <w:rFonts w:asciiTheme="minorHAnsi" w:hAnsiTheme="minorHAnsi" w:eastAsiaTheme="minorEastAsia" w:cstheme="minorBidi"/>
      <w:sz w:val="18"/>
      <w:szCs w:val="18"/>
      <w:lang w:val="en-US" w:eastAsia="zh-CN" w:bidi="ar-SA"/>
    </w:rPr>
  </w:style>
  <w:style w:type="character" w:customStyle="1" w:styleId="9">
    <w:name w:val="页脚 字符"/>
    <w:basedOn w:val="7"/>
    <w:link w:val="2"/>
    <w:uiPriority w:val="0"/>
    <w:rPr>
      <w:rFonts w:asciiTheme="minorHAnsi" w:hAnsiTheme="minorHAnsi" w:eastAsiaTheme="minorEastAsia" w:cstheme="minorBidi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</Words>
  <Characters>693</Characters>
  <Lines>5</Lines>
  <Paragraphs>1</Paragraphs>
  <TotalTime>0</TotalTime>
  <ScaleCrop>false</ScaleCrop>
  <LinksUpToDate>false</LinksUpToDate>
  <CharactersWithSpaces>813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2022-07-29T03:10:00Z</dcterms:created>
  <dc:creator>liweichen</dc:creator>
  <cp:lastModifiedBy>一叶扁舟</cp:lastModifiedBy>
  <dcterms:modified xsi:type="dcterms:W3CDTF">2024-12-26T07:19:25Z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0BFBC1A550EB40E9A5BCE906AAA9294D</vt:lpwstr>
  </property>
</Properties>
</file>