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～五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17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一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综合练习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完成《几何小实践》②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抄写字母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读报纸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复习M3M4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综合练习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完成《几何小实践》②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抄写字母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复习语文报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ind w:firstLine="210" w:firstLineChars="10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复习M3M4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钉钉在线作业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《几何小实践2》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抄写字母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课外阅读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复习M3M4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个性作业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抄写字母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课外阅读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复习M3M4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《语文报》上的字词练习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抄写字母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课外阅读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复习M3M4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三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5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5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2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阅读课外书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课外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阅读课外书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读熟课文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作文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订正调研卷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订正调研卷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订正调研卷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订正调研卷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订正调研卷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订正调研卷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 xml:space="preserve">完成练习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拓展阅读</w:t>
            </w:r>
          </w:p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  <w:bookmarkStart w:id="0" w:name="_GoBack"/>
            <w:bookmarkEnd w:id="0"/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 xml:space="preserve">完成练习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拓展阅读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</w:rPr>
              <w:t>拓展作业</w:t>
            </w:r>
            <w:r>
              <w:rPr>
                <w:rFonts w:hint="eastAsia" w:ascii="黑体" w:hAnsi="黑体" w:eastAsia="黑体" w:cs="黑体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拓展阅读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default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</w:rPr>
              <w:t>订正期末小练习</w:t>
            </w:r>
            <w:r>
              <w:rPr>
                <w:rFonts w:hint="eastAsia" w:ascii="黑体" w:hAnsi="黑体" w:eastAsia="黑体" w:cs="黑体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拓展阅读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</w:rPr>
              <w:t>自主阅读</w:t>
            </w:r>
            <w:r>
              <w:rPr>
                <w:rFonts w:hint="eastAsia" w:ascii="黑体" w:hAnsi="黑体" w:eastAsia="黑体" w:cs="黑体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拓展阅读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</w:rPr>
              <w:t>完成期末小练习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拓展阅读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语文教研大组长：黄晓艳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数学教研大组长：曹蓓蕾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语文分管教导：周善清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hM2QxZjE5MjIwOGYzZTM1ZTJkMWQzYWY4OWQifQ=="/>
  </w:docVars>
  <w:rsids>
    <w:rsidRoot w:val="DF7FB8D9"/>
    <w:rsid w:val="000C1663"/>
    <w:rsid w:val="001975D6"/>
    <w:rsid w:val="00280FF2"/>
    <w:rsid w:val="00612F5A"/>
    <w:rsid w:val="00622EF8"/>
    <w:rsid w:val="006F1BD4"/>
    <w:rsid w:val="0072218B"/>
    <w:rsid w:val="00A220F6"/>
    <w:rsid w:val="00B65E0B"/>
    <w:rsid w:val="00F95DBE"/>
    <w:rsid w:val="036F47B2"/>
    <w:rsid w:val="0E081153"/>
    <w:rsid w:val="17CD6F29"/>
    <w:rsid w:val="1FFD2EBB"/>
    <w:rsid w:val="20EC135F"/>
    <w:rsid w:val="3B0D0A98"/>
    <w:rsid w:val="45DC5F6E"/>
    <w:rsid w:val="4F9A78D8"/>
    <w:rsid w:val="54AB70EE"/>
    <w:rsid w:val="5C19694C"/>
    <w:rsid w:val="5FFB2ACD"/>
    <w:rsid w:val="62614A02"/>
    <w:rsid w:val="66D0539A"/>
    <w:rsid w:val="6CD15BFE"/>
    <w:rsid w:val="6F4B737E"/>
    <w:rsid w:val="7A4E6082"/>
    <w:rsid w:val="7C7A5BF4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1682</Words>
  <Characters>1820</Characters>
  <Lines>2</Lines>
  <Paragraphs>1</Paragraphs>
  <TotalTime>1</TotalTime>
  <ScaleCrop>false</ScaleCrop>
  <LinksUpToDate>false</LinksUpToDate>
  <CharactersWithSpaces>2017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2022-05-02T03:10:00Z</dcterms:created>
  <dc:creator>liweichen</dc:creator>
  <cp:lastModifiedBy>MLoong</cp:lastModifiedBy>
  <dcterms:modified xsi:type="dcterms:W3CDTF">2022-06-17T06:21:52Z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4A19684D9AB7438E8CE44D1599EE4DB1</vt:lpwstr>
  </property>
</Properties>
</file>